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石河子大学第三届“燕环杯”大学生微生物培养皿艺术大赛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线上培训安排表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269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2021年3月20日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10：30-13：30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实验室安全隐患及安全管理</w:t>
            </w:r>
          </w:p>
        </w:tc>
        <w:tc>
          <w:tcPr>
            <w:tcW w:w="2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暨南大学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《生物医药实验室安全知识》课程教学团队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实验室一般安全知识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2021年3月21日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10：30-13：30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化学实验安全与防护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生物实验危害和分类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2021年3月27日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10：30-13：30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生物实验安全防护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消防安全基本知识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2021年3月28日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10：30-13：30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火场逃生与应急处理法则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微生物培养皿艺术作品欣赏</w:t>
            </w:r>
          </w:p>
        </w:tc>
        <w:tc>
          <w:tcPr>
            <w:tcW w:w="24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南京师范大学《微生物学模块化实验》课程教学团队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2021年4月4日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10：30-13：30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环境微生物的采集、分离、培养和观察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不同微生物类群菌落的比较及细菌多样性观察与鉴定</w:t>
            </w:r>
          </w:p>
        </w:tc>
        <w:tc>
          <w:tcPr>
            <w:tcW w:w="24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线下培训另行通知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p>
      <w:pPr>
        <w:adjustRightInd/>
        <w:snapToGrid/>
        <w:spacing w:after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石河子大学第三届“燕环杯”大学生微生物培养皿艺术大赛</w:t>
      </w:r>
    </w:p>
    <w:p>
      <w:pPr>
        <w:adjustRightInd/>
        <w:snapToGrid/>
        <w:spacing w:after="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创意设计方案书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55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团队信息</w:t>
            </w: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230" w:type="dxa"/>
            <w:gridSpan w:val="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585" w:type="dxa"/>
            <w:gridSpan w:val="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成员4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7585" w:type="dxa"/>
            <w:gridSpan w:val="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585" w:type="dxa"/>
            <w:gridSpan w:val="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创作理念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5" w:type="dxa"/>
            <w:gridSpan w:val="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研究内容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5" w:type="dxa"/>
            <w:gridSpan w:val="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（实现创意过程中所做的研究工作，展示创作微生物创意作品画过程中所做的科学研究，包括：研究目的、研究过程、材料与方法、结果与讨论等）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创意设计图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5" w:type="dxa"/>
            <w:gridSpan w:val="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adjustRightInd/>
        <w:snapToGrid/>
        <w:spacing w:after="0"/>
        <w:jc w:val="righ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（请根据实际内容扩展表格大小）</w:t>
      </w:r>
    </w:p>
    <w:sectPr>
      <w:pgSz w:w="11906" w:h="16838"/>
      <w:pgMar w:top="1134" w:right="1701" w:bottom="1134" w:left="1701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光大黑二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B"/>
    <w:rsid w:val="00017392"/>
    <w:rsid w:val="00022A8A"/>
    <w:rsid w:val="000527D4"/>
    <w:rsid w:val="00054608"/>
    <w:rsid w:val="0006270D"/>
    <w:rsid w:val="00062C2D"/>
    <w:rsid w:val="00063134"/>
    <w:rsid w:val="00075099"/>
    <w:rsid w:val="00086B78"/>
    <w:rsid w:val="00097784"/>
    <w:rsid w:val="000A0E58"/>
    <w:rsid w:val="000A2CCB"/>
    <w:rsid w:val="000B692D"/>
    <w:rsid w:val="000C0637"/>
    <w:rsid w:val="0012137A"/>
    <w:rsid w:val="001303A4"/>
    <w:rsid w:val="001309A2"/>
    <w:rsid w:val="00140362"/>
    <w:rsid w:val="00153BA6"/>
    <w:rsid w:val="0015756D"/>
    <w:rsid w:val="00157B42"/>
    <w:rsid w:val="00165AD2"/>
    <w:rsid w:val="0017354D"/>
    <w:rsid w:val="001757DE"/>
    <w:rsid w:val="00190DF4"/>
    <w:rsid w:val="001A00A9"/>
    <w:rsid w:val="001A031B"/>
    <w:rsid w:val="001A2B55"/>
    <w:rsid w:val="001A6FD6"/>
    <w:rsid w:val="001B504F"/>
    <w:rsid w:val="001C6B6C"/>
    <w:rsid w:val="001D0B42"/>
    <w:rsid w:val="001D7420"/>
    <w:rsid w:val="001D79C9"/>
    <w:rsid w:val="001E29CA"/>
    <w:rsid w:val="001E44B2"/>
    <w:rsid w:val="001E4E25"/>
    <w:rsid w:val="001F3C0A"/>
    <w:rsid w:val="00203FB0"/>
    <w:rsid w:val="00211F5A"/>
    <w:rsid w:val="00213511"/>
    <w:rsid w:val="00223B45"/>
    <w:rsid w:val="002300E0"/>
    <w:rsid w:val="00230282"/>
    <w:rsid w:val="00235FF3"/>
    <w:rsid w:val="00242A66"/>
    <w:rsid w:val="00242D09"/>
    <w:rsid w:val="002539CE"/>
    <w:rsid w:val="00253BA0"/>
    <w:rsid w:val="002673D3"/>
    <w:rsid w:val="00276DA4"/>
    <w:rsid w:val="00281AF5"/>
    <w:rsid w:val="00281CB0"/>
    <w:rsid w:val="0028713F"/>
    <w:rsid w:val="002872FD"/>
    <w:rsid w:val="00296276"/>
    <w:rsid w:val="002A398D"/>
    <w:rsid w:val="002A72C6"/>
    <w:rsid w:val="002B4F58"/>
    <w:rsid w:val="002B7AE6"/>
    <w:rsid w:val="002D2504"/>
    <w:rsid w:val="002D69D2"/>
    <w:rsid w:val="002D713C"/>
    <w:rsid w:val="002D7889"/>
    <w:rsid w:val="002E292D"/>
    <w:rsid w:val="002E2F7F"/>
    <w:rsid w:val="002F04F1"/>
    <w:rsid w:val="002F2114"/>
    <w:rsid w:val="002F634C"/>
    <w:rsid w:val="00300317"/>
    <w:rsid w:val="00301564"/>
    <w:rsid w:val="00310C53"/>
    <w:rsid w:val="00323B43"/>
    <w:rsid w:val="0032421E"/>
    <w:rsid w:val="003245A7"/>
    <w:rsid w:val="003245B2"/>
    <w:rsid w:val="00326250"/>
    <w:rsid w:val="003306C6"/>
    <w:rsid w:val="00330761"/>
    <w:rsid w:val="00334524"/>
    <w:rsid w:val="003359CD"/>
    <w:rsid w:val="00346A44"/>
    <w:rsid w:val="00350AC5"/>
    <w:rsid w:val="003518C6"/>
    <w:rsid w:val="00351A3D"/>
    <w:rsid w:val="003642AA"/>
    <w:rsid w:val="00365DB2"/>
    <w:rsid w:val="00396C30"/>
    <w:rsid w:val="00397FD7"/>
    <w:rsid w:val="003A3BE7"/>
    <w:rsid w:val="003A4C96"/>
    <w:rsid w:val="003A6467"/>
    <w:rsid w:val="003B243A"/>
    <w:rsid w:val="003B34C4"/>
    <w:rsid w:val="003C0F16"/>
    <w:rsid w:val="003C1C48"/>
    <w:rsid w:val="003C2B80"/>
    <w:rsid w:val="003D265E"/>
    <w:rsid w:val="003D37D8"/>
    <w:rsid w:val="003D48FE"/>
    <w:rsid w:val="003D569C"/>
    <w:rsid w:val="003E2E7B"/>
    <w:rsid w:val="003E48DC"/>
    <w:rsid w:val="003E6AD4"/>
    <w:rsid w:val="003F07E5"/>
    <w:rsid w:val="003F1C11"/>
    <w:rsid w:val="003F7040"/>
    <w:rsid w:val="00400757"/>
    <w:rsid w:val="00410BD2"/>
    <w:rsid w:val="00411307"/>
    <w:rsid w:val="004126AD"/>
    <w:rsid w:val="00421259"/>
    <w:rsid w:val="004358AB"/>
    <w:rsid w:val="004409CD"/>
    <w:rsid w:val="00444E66"/>
    <w:rsid w:val="0045626F"/>
    <w:rsid w:val="00464860"/>
    <w:rsid w:val="00473EF6"/>
    <w:rsid w:val="00477B02"/>
    <w:rsid w:val="00482AF7"/>
    <w:rsid w:val="004830A1"/>
    <w:rsid w:val="00485358"/>
    <w:rsid w:val="004B2939"/>
    <w:rsid w:val="004B301C"/>
    <w:rsid w:val="004F6240"/>
    <w:rsid w:val="00515670"/>
    <w:rsid w:val="0051643B"/>
    <w:rsid w:val="00527491"/>
    <w:rsid w:val="00534640"/>
    <w:rsid w:val="005370F8"/>
    <w:rsid w:val="00540A26"/>
    <w:rsid w:val="00540A6F"/>
    <w:rsid w:val="005440E5"/>
    <w:rsid w:val="00545FBD"/>
    <w:rsid w:val="005526E3"/>
    <w:rsid w:val="00552E7E"/>
    <w:rsid w:val="00562428"/>
    <w:rsid w:val="005724DE"/>
    <w:rsid w:val="00575828"/>
    <w:rsid w:val="00586C56"/>
    <w:rsid w:val="00595D07"/>
    <w:rsid w:val="005B65AF"/>
    <w:rsid w:val="005C7B62"/>
    <w:rsid w:val="005D28FD"/>
    <w:rsid w:val="005E2EE7"/>
    <w:rsid w:val="00600E30"/>
    <w:rsid w:val="006202C0"/>
    <w:rsid w:val="00645A9E"/>
    <w:rsid w:val="00647C38"/>
    <w:rsid w:val="00664AEE"/>
    <w:rsid w:val="006651A1"/>
    <w:rsid w:val="006652C5"/>
    <w:rsid w:val="00683654"/>
    <w:rsid w:val="00685A27"/>
    <w:rsid w:val="006A1D8D"/>
    <w:rsid w:val="006A4033"/>
    <w:rsid w:val="006A7747"/>
    <w:rsid w:val="006B3C74"/>
    <w:rsid w:val="006B79B4"/>
    <w:rsid w:val="006D17B2"/>
    <w:rsid w:val="006E5BE8"/>
    <w:rsid w:val="006E66D2"/>
    <w:rsid w:val="006F68B8"/>
    <w:rsid w:val="00700746"/>
    <w:rsid w:val="0071162B"/>
    <w:rsid w:val="00725A5D"/>
    <w:rsid w:val="007318FE"/>
    <w:rsid w:val="00732759"/>
    <w:rsid w:val="00733FD8"/>
    <w:rsid w:val="0073506A"/>
    <w:rsid w:val="007426AA"/>
    <w:rsid w:val="007518F7"/>
    <w:rsid w:val="00753E5B"/>
    <w:rsid w:val="00756037"/>
    <w:rsid w:val="00756769"/>
    <w:rsid w:val="00760827"/>
    <w:rsid w:val="00761C0E"/>
    <w:rsid w:val="0078238C"/>
    <w:rsid w:val="00786A4B"/>
    <w:rsid w:val="00791CB4"/>
    <w:rsid w:val="00794839"/>
    <w:rsid w:val="007A589E"/>
    <w:rsid w:val="007A591A"/>
    <w:rsid w:val="007B0818"/>
    <w:rsid w:val="007B3EE1"/>
    <w:rsid w:val="007C6559"/>
    <w:rsid w:val="007D1EB6"/>
    <w:rsid w:val="007D4112"/>
    <w:rsid w:val="007D687A"/>
    <w:rsid w:val="007E3BA5"/>
    <w:rsid w:val="007F4AC3"/>
    <w:rsid w:val="007F649C"/>
    <w:rsid w:val="008113F4"/>
    <w:rsid w:val="00812DFE"/>
    <w:rsid w:val="00820D8A"/>
    <w:rsid w:val="00826FA2"/>
    <w:rsid w:val="008440FA"/>
    <w:rsid w:val="00856288"/>
    <w:rsid w:val="00862777"/>
    <w:rsid w:val="00864E00"/>
    <w:rsid w:val="008A735D"/>
    <w:rsid w:val="008B219C"/>
    <w:rsid w:val="008B7726"/>
    <w:rsid w:val="008C2CBB"/>
    <w:rsid w:val="008C74F5"/>
    <w:rsid w:val="008D2A0F"/>
    <w:rsid w:val="008D5C22"/>
    <w:rsid w:val="008E234C"/>
    <w:rsid w:val="008E43BE"/>
    <w:rsid w:val="00901C5E"/>
    <w:rsid w:val="00911CF0"/>
    <w:rsid w:val="00912D1A"/>
    <w:rsid w:val="00930660"/>
    <w:rsid w:val="00930D79"/>
    <w:rsid w:val="00943FAA"/>
    <w:rsid w:val="0095192C"/>
    <w:rsid w:val="00966180"/>
    <w:rsid w:val="00967138"/>
    <w:rsid w:val="0096775B"/>
    <w:rsid w:val="009713BD"/>
    <w:rsid w:val="00984043"/>
    <w:rsid w:val="00991713"/>
    <w:rsid w:val="00996AA9"/>
    <w:rsid w:val="009A0F8B"/>
    <w:rsid w:val="009A47B1"/>
    <w:rsid w:val="009B42A8"/>
    <w:rsid w:val="009C15CD"/>
    <w:rsid w:val="009C1D29"/>
    <w:rsid w:val="009D0E86"/>
    <w:rsid w:val="009D5A49"/>
    <w:rsid w:val="009E0704"/>
    <w:rsid w:val="009E0847"/>
    <w:rsid w:val="009E7D0D"/>
    <w:rsid w:val="009F0F09"/>
    <w:rsid w:val="009F6E36"/>
    <w:rsid w:val="00A26C2A"/>
    <w:rsid w:val="00A30C63"/>
    <w:rsid w:val="00A33F65"/>
    <w:rsid w:val="00A42481"/>
    <w:rsid w:val="00A47F66"/>
    <w:rsid w:val="00A51F60"/>
    <w:rsid w:val="00A74913"/>
    <w:rsid w:val="00A83AC5"/>
    <w:rsid w:val="00A85296"/>
    <w:rsid w:val="00A92A90"/>
    <w:rsid w:val="00AB5D69"/>
    <w:rsid w:val="00AB6C96"/>
    <w:rsid w:val="00AB7117"/>
    <w:rsid w:val="00AC2967"/>
    <w:rsid w:val="00AD71F7"/>
    <w:rsid w:val="00AE0E61"/>
    <w:rsid w:val="00AE4BC0"/>
    <w:rsid w:val="00AE67B5"/>
    <w:rsid w:val="00AF18DC"/>
    <w:rsid w:val="00B15E90"/>
    <w:rsid w:val="00B17D22"/>
    <w:rsid w:val="00B22AF2"/>
    <w:rsid w:val="00B23C82"/>
    <w:rsid w:val="00B26E07"/>
    <w:rsid w:val="00B3263C"/>
    <w:rsid w:val="00B50BB3"/>
    <w:rsid w:val="00B62C6F"/>
    <w:rsid w:val="00B71107"/>
    <w:rsid w:val="00B73278"/>
    <w:rsid w:val="00B7513E"/>
    <w:rsid w:val="00B8205D"/>
    <w:rsid w:val="00B953DD"/>
    <w:rsid w:val="00BA4D47"/>
    <w:rsid w:val="00BA5A20"/>
    <w:rsid w:val="00BB1171"/>
    <w:rsid w:val="00BC3BF0"/>
    <w:rsid w:val="00BC449A"/>
    <w:rsid w:val="00BC7215"/>
    <w:rsid w:val="00BD20C9"/>
    <w:rsid w:val="00BF4937"/>
    <w:rsid w:val="00C010AF"/>
    <w:rsid w:val="00C13651"/>
    <w:rsid w:val="00C13722"/>
    <w:rsid w:val="00C13F10"/>
    <w:rsid w:val="00C2634C"/>
    <w:rsid w:val="00C2678D"/>
    <w:rsid w:val="00C278A8"/>
    <w:rsid w:val="00C37290"/>
    <w:rsid w:val="00C42F1D"/>
    <w:rsid w:val="00C823D5"/>
    <w:rsid w:val="00C83641"/>
    <w:rsid w:val="00CA4D3F"/>
    <w:rsid w:val="00CB164D"/>
    <w:rsid w:val="00CB290B"/>
    <w:rsid w:val="00CB4B66"/>
    <w:rsid w:val="00CC2AB9"/>
    <w:rsid w:val="00CC3135"/>
    <w:rsid w:val="00CD1A31"/>
    <w:rsid w:val="00CE7CA2"/>
    <w:rsid w:val="00CF502E"/>
    <w:rsid w:val="00CF6608"/>
    <w:rsid w:val="00D03776"/>
    <w:rsid w:val="00D06AD2"/>
    <w:rsid w:val="00D1261D"/>
    <w:rsid w:val="00D20C64"/>
    <w:rsid w:val="00D228BC"/>
    <w:rsid w:val="00D25FB1"/>
    <w:rsid w:val="00D41E5E"/>
    <w:rsid w:val="00D461C0"/>
    <w:rsid w:val="00D51BB0"/>
    <w:rsid w:val="00D54E6A"/>
    <w:rsid w:val="00D64E03"/>
    <w:rsid w:val="00D6543F"/>
    <w:rsid w:val="00D7335D"/>
    <w:rsid w:val="00D73668"/>
    <w:rsid w:val="00D91EA0"/>
    <w:rsid w:val="00DB1F2D"/>
    <w:rsid w:val="00DC1831"/>
    <w:rsid w:val="00DD2E32"/>
    <w:rsid w:val="00DD5440"/>
    <w:rsid w:val="00DD72C5"/>
    <w:rsid w:val="00DE0644"/>
    <w:rsid w:val="00DF1021"/>
    <w:rsid w:val="00DF4319"/>
    <w:rsid w:val="00E018E1"/>
    <w:rsid w:val="00E01E2F"/>
    <w:rsid w:val="00E05527"/>
    <w:rsid w:val="00E059C5"/>
    <w:rsid w:val="00E116CC"/>
    <w:rsid w:val="00E11BF8"/>
    <w:rsid w:val="00E12B18"/>
    <w:rsid w:val="00E12C34"/>
    <w:rsid w:val="00E13B6F"/>
    <w:rsid w:val="00E168EB"/>
    <w:rsid w:val="00E172DB"/>
    <w:rsid w:val="00E23C6D"/>
    <w:rsid w:val="00E41554"/>
    <w:rsid w:val="00E55BE7"/>
    <w:rsid w:val="00E565AF"/>
    <w:rsid w:val="00E63CB4"/>
    <w:rsid w:val="00E66DBB"/>
    <w:rsid w:val="00E75129"/>
    <w:rsid w:val="00E822C7"/>
    <w:rsid w:val="00E901F7"/>
    <w:rsid w:val="00EA2B0F"/>
    <w:rsid w:val="00EC0433"/>
    <w:rsid w:val="00ED39F7"/>
    <w:rsid w:val="00ED56B2"/>
    <w:rsid w:val="00EE0473"/>
    <w:rsid w:val="00EF0C26"/>
    <w:rsid w:val="00EF681B"/>
    <w:rsid w:val="00F03E86"/>
    <w:rsid w:val="00F06161"/>
    <w:rsid w:val="00F1558B"/>
    <w:rsid w:val="00F165C7"/>
    <w:rsid w:val="00F212C7"/>
    <w:rsid w:val="00F222C5"/>
    <w:rsid w:val="00F311FA"/>
    <w:rsid w:val="00F3307D"/>
    <w:rsid w:val="00F36EA5"/>
    <w:rsid w:val="00F37A05"/>
    <w:rsid w:val="00F42D58"/>
    <w:rsid w:val="00F43405"/>
    <w:rsid w:val="00F43AAE"/>
    <w:rsid w:val="00F61595"/>
    <w:rsid w:val="00F622E1"/>
    <w:rsid w:val="00F649CA"/>
    <w:rsid w:val="00F83AB5"/>
    <w:rsid w:val="00F84B54"/>
    <w:rsid w:val="00F916F8"/>
    <w:rsid w:val="00FA17E1"/>
    <w:rsid w:val="00FB6C17"/>
    <w:rsid w:val="00FC3E27"/>
    <w:rsid w:val="00FC50BB"/>
    <w:rsid w:val="00FF3BA1"/>
    <w:rsid w:val="00FF6AC5"/>
    <w:rsid w:val="00FF6F50"/>
    <w:rsid w:val="020B5078"/>
    <w:rsid w:val="0579099E"/>
    <w:rsid w:val="07424368"/>
    <w:rsid w:val="0F4220C0"/>
    <w:rsid w:val="1F8F0BF4"/>
    <w:rsid w:val="23225338"/>
    <w:rsid w:val="2CAA1793"/>
    <w:rsid w:val="2F44214D"/>
    <w:rsid w:val="300A2802"/>
    <w:rsid w:val="30E20334"/>
    <w:rsid w:val="34AE57EF"/>
    <w:rsid w:val="37211C57"/>
    <w:rsid w:val="3A7B5635"/>
    <w:rsid w:val="3B195175"/>
    <w:rsid w:val="41A25F8D"/>
    <w:rsid w:val="49FD568D"/>
    <w:rsid w:val="4B9024FA"/>
    <w:rsid w:val="60634EF7"/>
    <w:rsid w:val="629B0670"/>
    <w:rsid w:val="687C34D8"/>
    <w:rsid w:val="69E1786D"/>
    <w:rsid w:val="71F95B89"/>
    <w:rsid w:val="7E161C5D"/>
    <w:rsid w:val="7E770F4B"/>
    <w:rsid w:val="7E8D3F4B"/>
    <w:rsid w:val="7ED21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眉 字符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313</Words>
  <Characters>1787</Characters>
  <Lines>14</Lines>
  <Paragraphs>4</Paragraphs>
  <TotalTime>2</TotalTime>
  <ScaleCrop>false</ScaleCrop>
  <LinksUpToDate>false</LinksUpToDate>
  <CharactersWithSpaces>2096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2018-02-28T06:33:00Z</dcterms:created>
  <dc:creator>滕武云</dc:creator>
  <cp:lastModifiedBy>Administrator</cp:lastModifiedBy>
  <cp:lastPrinted>2020-10-16T05:20:00Z</cp:lastPrinted>
  <dcterms:modified xsi:type="dcterms:W3CDTF">2021-03-10T03:40:48Z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A5394008BC944441856A184E04F73AFF</vt:lpwstr>
  </property>
</Properties>
</file>